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41" w:rsidRPr="008F112A" w:rsidRDefault="00915D41" w:rsidP="00915D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8F112A">
        <w:rPr>
          <w:rFonts w:ascii="Calibri" w:eastAsia="Calibri" w:hAnsi="Calibri" w:cs="Times New Roman"/>
          <w:noProof/>
          <w:sz w:val="23"/>
          <w:szCs w:val="23"/>
        </w:rPr>
        <w:drawing>
          <wp:inline distT="0" distB="0" distL="0" distR="0" wp14:anchorId="7E7DD070" wp14:editId="3BB26434">
            <wp:extent cx="445135" cy="8108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41" w:rsidRPr="008F112A" w:rsidRDefault="00915D41" w:rsidP="00915D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 xml:space="preserve">ДЕПАРТАМЕНТ ПО СОЦИАЛЬНЫМ ВОПРОСАМ </w:t>
      </w:r>
    </w:p>
    <w:p w:rsidR="00915D41" w:rsidRPr="008F112A" w:rsidRDefault="00915D41" w:rsidP="00915D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 xml:space="preserve">МУНИЦИПАЛЬНОЕ АВТОНОМНОЕ ОБЩЕОБРАЗОВАТЕЛЬНОЕ УЧРЕЖДЕНИЕ ЗАВОДОУКОВСКОГО </w:t>
      </w:r>
      <w:r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>МУНИЦИПАЛЬНОГО</w:t>
      </w: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 xml:space="preserve"> ОКРУГА «БИГИЛИНСКАЯ СРЕДНЯЯ ОБЩЕОБРАЗОВАТЕЛЬНАЯ ШКОЛА ИМЕНИ ПЕРВОГО ДИРЕКТОРА, </w:t>
      </w:r>
    </w:p>
    <w:p w:rsidR="00915D41" w:rsidRPr="008F112A" w:rsidRDefault="00915D41" w:rsidP="00915D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>ОТЛИЧНИКА НАРОДНОГО ОБРАЗОВАНИЯ СССР А.П.ГОРОХОВА»</w:t>
      </w:r>
    </w:p>
    <w:p w:rsidR="00915D41" w:rsidRPr="008F112A" w:rsidRDefault="00915D41" w:rsidP="00915D4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</w:pPr>
      <w:r w:rsidRPr="008F112A">
        <w:rPr>
          <w:rFonts w:ascii="Times New Roman" w:eastAsia="Calibri" w:hAnsi="Times New Roman" w:cs="Times New Roman"/>
          <w:kern w:val="3"/>
          <w:sz w:val="23"/>
          <w:szCs w:val="23"/>
          <w:lang w:eastAsia="zh-CN"/>
        </w:rPr>
        <w:t>(МАОУ «Бигилинская СОШ»)</w:t>
      </w:r>
    </w:p>
    <w:p w:rsidR="00915D41" w:rsidRPr="008F112A" w:rsidRDefault="00915D41" w:rsidP="00915D4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3"/>
          <w:szCs w:val="23"/>
          <w:lang w:eastAsia="zh-CN"/>
        </w:rPr>
      </w:pPr>
    </w:p>
    <w:p w:rsidR="00915D41" w:rsidRPr="008F112A" w:rsidRDefault="00915D41" w:rsidP="00915D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5D41" w:rsidRPr="008F112A" w:rsidRDefault="00915D41" w:rsidP="00915D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112A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915D41" w:rsidRPr="00AA6FA7" w:rsidRDefault="00915D41" w:rsidP="00915D41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</w:t>
      </w:r>
      <w:r w:rsidRPr="000A24F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0A24FA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A24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351</w:t>
      </w:r>
      <w:r w:rsidRPr="000A24FA">
        <w:rPr>
          <w:rFonts w:ascii="Times New Roman" w:eastAsia="Calibri" w:hAnsi="Times New Roman" w:cs="Times New Roman"/>
          <w:sz w:val="24"/>
          <w:szCs w:val="24"/>
        </w:rPr>
        <w:t xml:space="preserve">/ОД    </w:t>
      </w:r>
    </w:p>
    <w:p w:rsidR="00915D41" w:rsidRPr="00AA6FA7" w:rsidRDefault="00915D41" w:rsidP="00915D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5D41" w:rsidRPr="00AA6FA7" w:rsidRDefault="00915D41" w:rsidP="00915D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6FA7">
        <w:rPr>
          <w:rFonts w:ascii="Times New Roman" w:eastAsia="Calibri" w:hAnsi="Times New Roman" w:cs="Times New Roman"/>
          <w:sz w:val="24"/>
          <w:szCs w:val="24"/>
        </w:rPr>
        <w:t>с. Бигила</w:t>
      </w:r>
    </w:p>
    <w:p w:rsidR="00915D41" w:rsidRDefault="00915D41" w:rsidP="00470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D41" w:rsidRDefault="00915D41" w:rsidP="004701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1C1" w:rsidRPr="00915D41" w:rsidRDefault="004701C1" w:rsidP="004701C1">
      <w:pPr>
        <w:pStyle w:val="Default"/>
        <w:spacing w:line="276" w:lineRule="auto"/>
        <w:jc w:val="both"/>
      </w:pPr>
      <w:r w:rsidRPr="00915D41">
        <w:t>Об утверждении графика учебно-консультацион</w:t>
      </w:r>
      <w:r w:rsidR="000E19BF" w:rsidRPr="00915D41">
        <w:t>н</w:t>
      </w:r>
      <w:r w:rsidRPr="00915D41">
        <w:t xml:space="preserve">ого </w:t>
      </w:r>
    </w:p>
    <w:p w:rsidR="004701C1" w:rsidRPr="00915D41" w:rsidRDefault="00915D41" w:rsidP="004701C1">
      <w:pPr>
        <w:pStyle w:val="Default"/>
        <w:spacing w:line="276" w:lineRule="auto"/>
        <w:jc w:val="both"/>
      </w:pPr>
      <w:r w:rsidRPr="00915D41">
        <w:t>п</w:t>
      </w:r>
      <w:r w:rsidR="004701C1" w:rsidRPr="00915D41">
        <w:t>ункта для подготовки к ГИА 9, 11 классов</w:t>
      </w:r>
    </w:p>
    <w:p w:rsidR="004701C1" w:rsidRPr="00915D41" w:rsidRDefault="004701C1" w:rsidP="004701C1">
      <w:pPr>
        <w:pStyle w:val="Default"/>
        <w:spacing w:line="276" w:lineRule="auto"/>
        <w:jc w:val="both"/>
      </w:pPr>
      <w:r w:rsidRPr="00915D41">
        <w:t>на 202</w:t>
      </w:r>
      <w:r w:rsidR="00915D41" w:rsidRPr="00915D41">
        <w:t>5</w:t>
      </w:r>
      <w:r w:rsidRPr="00915D41">
        <w:t>-202</w:t>
      </w:r>
      <w:r w:rsidR="00915D41" w:rsidRPr="00915D41">
        <w:t>6</w:t>
      </w:r>
      <w:r w:rsidRPr="00915D41">
        <w:t xml:space="preserve"> </w:t>
      </w:r>
      <w:r w:rsidR="00467831" w:rsidRPr="00915D41">
        <w:t xml:space="preserve">учебный </w:t>
      </w:r>
      <w:r w:rsidRPr="00915D41">
        <w:t>года</w:t>
      </w:r>
    </w:p>
    <w:p w:rsidR="004701C1" w:rsidRDefault="004701C1" w:rsidP="004701C1">
      <w:pPr>
        <w:pStyle w:val="Default"/>
        <w:spacing w:line="276" w:lineRule="auto"/>
        <w:jc w:val="both"/>
        <w:rPr>
          <w:sz w:val="22"/>
          <w:szCs w:val="22"/>
        </w:rPr>
      </w:pPr>
    </w:p>
    <w:p w:rsidR="00915D41" w:rsidRDefault="00915D41" w:rsidP="004701C1">
      <w:pPr>
        <w:pStyle w:val="Default"/>
        <w:spacing w:line="276" w:lineRule="auto"/>
        <w:jc w:val="both"/>
        <w:rPr>
          <w:sz w:val="22"/>
          <w:szCs w:val="22"/>
        </w:rPr>
      </w:pPr>
    </w:p>
    <w:p w:rsidR="004701C1" w:rsidRDefault="004701C1" w:rsidP="004701C1">
      <w:pPr>
        <w:pStyle w:val="Standard"/>
        <w:tabs>
          <w:tab w:val="left" w:pos="7880"/>
        </w:tabs>
        <w:spacing w:after="0" w:line="240" w:lineRule="auto"/>
        <w:jc w:val="both"/>
      </w:pPr>
      <w:r w:rsidRPr="008C5F23">
        <w:t>ПРИКАЗЫВАЮ:</w:t>
      </w:r>
    </w:p>
    <w:p w:rsidR="004701C1" w:rsidRDefault="004701C1" w:rsidP="004701C1">
      <w:pPr>
        <w:pStyle w:val="Standard"/>
        <w:tabs>
          <w:tab w:val="left" w:pos="7880"/>
        </w:tabs>
        <w:spacing w:after="0" w:line="240" w:lineRule="auto"/>
        <w:jc w:val="both"/>
      </w:pPr>
    </w:p>
    <w:p w:rsidR="004701C1" w:rsidRDefault="004701C1" w:rsidP="004701C1">
      <w:pPr>
        <w:pStyle w:val="Standard"/>
        <w:tabs>
          <w:tab w:val="left" w:pos="7880"/>
        </w:tabs>
        <w:spacing w:after="0" w:line="240" w:lineRule="auto"/>
        <w:ind w:left="425"/>
        <w:jc w:val="both"/>
      </w:pPr>
      <w:r>
        <w:t xml:space="preserve">1.Утвердить расписание учебно-консультационного пункта по подготовке к ГИА 9, 11 классов </w:t>
      </w:r>
      <w:r w:rsidRPr="008C5F23">
        <w:t>(Приложение №1).</w:t>
      </w:r>
    </w:p>
    <w:p w:rsidR="004701C1" w:rsidRPr="008C5F23" w:rsidRDefault="00915D41" w:rsidP="004701C1">
      <w:pPr>
        <w:pStyle w:val="Standard"/>
        <w:tabs>
          <w:tab w:val="left" w:pos="7880"/>
        </w:tabs>
        <w:spacing w:after="0" w:line="240" w:lineRule="auto"/>
        <w:ind w:left="425"/>
        <w:jc w:val="both"/>
      </w:pPr>
      <w:r>
        <w:t>2. Специалисту по кадрам Н.Н. Николаевой</w:t>
      </w:r>
      <w:r w:rsidR="004701C1">
        <w:t xml:space="preserve"> ознакомит с приказом под роспись, учителей, включенных в расписание по подготовке учащихся к ГИА.</w:t>
      </w:r>
    </w:p>
    <w:p w:rsidR="004701C1" w:rsidRDefault="004701C1" w:rsidP="004701C1">
      <w:pPr>
        <w:pStyle w:val="a3"/>
        <w:tabs>
          <w:tab w:val="left" w:pos="851"/>
        </w:tabs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>
        <w:t xml:space="preserve">3. </w:t>
      </w:r>
      <w:r>
        <w:rPr>
          <w:rFonts w:ascii="Times New Roman" w:hAnsi="Times New Roman"/>
          <w:sz w:val="24"/>
          <w:szCs w:val="24"/>
        </w:rPr>
        <w:t>Контроль за исполнением настоящего приказа возложить на Н.Л. Панюкову заместителя директора по учебно – воспитательной работе.</w:t>
      </w:r>
    </w:p>
    <w:p w:rsidR="004701C1" w:rsidRPr="008C5F23" w:rsidRDefault="004701C1" w:rsidP="004701C1">
      <w:pPr>
        <w:pStyle w:val="Standard"/>
        <w:tabs>
          <w:tab w:val="left" w:pos="7880"/>
        </w:tabs>
        <w:spacing w:after="0" w:line="240" w:lineRule="auto"/>
        <w:ind w:firstLine="567"/>
        <w:jc w:val="both"/>
      </w:pPr>
    </w:p>
    <w:p w:rsidR="004701C1" w:rsidRPr="008C5F23" w:rsidRDefault="004701C1" w:rsidP="004701C1">
      <w:pPr>
        <w:pStyle w:val="Standard"/>
        <w:tabs>
          <w:tab w:val="left" w:pos="180"/>
          <w:tab w:val="left" w:pos="3020"/>
        </w:tabs>
        <w:spacing w:after="0" w:line="240" w:lineRule="auto"/>
        <w:ind w:firstLine="567"/>
        <w:jc w:val="both"/>
      </w:pPr>
    </w:p>
    <w:p w:rsidR="004701C1" w:rsidRPr="008C5F23" w:rsidRDefault="00915D41" w:rsidP="004701C1">
      <w:pPr>
        <w:pStyle w:val="Standard"/>
        <w:tabs>
          <w:tab w:val="left" w:pos="180"/>
          <w:tab w:val="left" w:pos="3020"/>
        </w:tabs>
        <w:spacing w:after="0" w:line="240" w:lineRule="auto"/>
        <w:jc w:val="both"/>
      </w:pPr>
      <w:r>
        <w:t xml:space="preserve">Директор                                                                                                           Н.А. </w:t>
      </w:r>
      <w:proofErr w:type="spellStart"/>
      <w:r>
        <w:t>Нахтигал</w:t>
      </w:r>
      <w:proofErr w:type="spellEnd"/>
    </w:p>
    <w:p w:rsidR="004701C1" w:rsidRPr="008C5F23" w:rsidRDefault="004701C1" w:rsidP="004701C1">
      <w:pPr>
        <w:rPr>
          <w:rFonts w:ascii="Times New Roman" w:hAnsi="Times New Roman"/>
          <w:sz w:val="24"/>
          <w:szCs w:val="24"/>
        </w:rPr>
      </w:pPr>
    </w:p>
    <w:p w:rsidR="00915D41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_________________________________Панюкова Н.Л.</w:t>
      </w:r>
    </w:p>
    <w:p w:rsidR="00915D41" w:rsidRPr="00FE174A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_________________________________Дугиева Р.С.</w:t>
      </w:r>
    </w:p>
    <w:p w:rsidR="00915D41" w:rsidRPr="00FE174A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</w:t>
      </w:r>
      <w:proofErr w:type="spellStart"/>
      <w:r w:rsidR="00502BE6">
        <w:rPr>
          <w:rFonts w:ascii="Times New Roman" w:hAnsi="Times New Roman"/>
          <w:sz w:val="24"/>
          <w:szCs w:val="24"/>
        </w:rPr>
        <w:t>Бетехтина</w:t>
      </w:r>
      <w:proofErr w:type="spellEnd"/>
      <w:r w:rsidR="00502BE6">
        <w:rPr>
          <w:rFonts w:ascii="Times New Roman" w:hAnsi="Times New Roman"/>
          <w:sz w:val="24"/>
          <w:szCs w:val="24"/>
        </w:rPr>
        <w:t xml:space="preserve"> Л.И.</w:t>
      </w:r>
    </w:p>
    <w:p w:rsidR="00915D41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</w:t>
      </w:r>
      <w:r w:rsidR="00502BE6">
        <w:rPr>
          <w:rFonts w:ascii="Times New Roman" w:hAnsi="Times New Roman"/>
          <w:sz w:val="24"/>
          <w:szCs w:val="24"/>
        </w:rPr>
        <w:t>Калкаманова Г.Т.</w:t>
      </w:r>
    </w:p>
    <w:p w:rsidR="00915D41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_________________________________Зенкина В.А.</w:t>
      </w:r>
    </w:p>
    <w:p w:rsidR="00915D41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_________________________________Прохорова Л.В.</w:t>
      </w:r>
    </w:p>
    <w:p w:rsidR="00915D41" w:rsidRPr="00FE174A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_________________________________Фетисова Т.В.</w:t>
      </w:r>
    </w:p>
    <w:p w:rsidR="00915D41" w:rsidRPr="00FE174A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_________________________________Браун Н.В.</w:t>
      </w:r>
    </w:p>
    <w:p w:rsidR="00915D41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</w:t>
      </w:r>
      <w:r w:rsidR="00436E72">
        <w:rPr>
          <w:rFonts w:ascii="Times New Roman" w:hAnsi="Times New Roman"/>
          <w:sz w:val="24"/>
          <w:szCs w:val="24"/>
        </w:rPr>
        <w:t>Токарев Н.В.</w:t>
      </w:r>
    </w:p>
    <w:p w:rsidR="00915D41" w:rsidRDefault="00915D41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______________2025 _________________________________</w:t>
      </w:r>
      <w:r w:rsidR="00502BE6">
        <w:rPr>
          <w:rFonts w:ascii="Times New Roman" w:hAnsi="Times New Roman"/>
          <w:sz w:val="24"/>
          <w:szCs w:val="24"/>
        </w:rPr>
        <w:t>Никонова Л.А.</w:t>
      </w:r>
    </w:p>
    <w:p w:rsidR="00915D41" w:rsidRDefault="00502BE6" w:rsidP="00915D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5D41">
        <w:rPr>
          <w:rFonts w:ascii="Times New Roman" w:hAnsi="Times New Roman"/>
          <w:sz w:val="24"/>
          <w:szCs w:val="24"/>
        </w:rPr>
        <w:t>«____</w:t>
      </w:r>
      <w:proofErr w:type="gramStart"/>
      <w:r w:rsidR="00915D41">
        <w:rPr>
          <w:rFonts w:ascii="Times New Roman" w:hAnsi="Times New Roman"/>
          <w:sz w:val="24"/>
          <w:szCs w:val="24"/>
        </w:rPr>
        <w:t>_»_</w:t>
      </w:r>
      <w:proofErr w:type="gramEnd"/>
      <w:r w:rsidR="00915D41">
        <w:rPr>
          <w:rFonts w:ascii="Times New Roman" w:hAnsi="Times New Roman"/>
          <w:sz w:val="24"/>
          <w:szCs w:val="24"/>
        </w:rPr>
        <w:t>______________2025 _________________________________</w:t>
      </w:r>
      <w:r>
        <w:rPr>
          <w:rFonts w:ascii="Times New Roman" w:hAnsi="Times New Roman"/>
          <w:sz w:val="24"/>
          <w:szCs w:val="24"/>
        </w:rPr>
        <w:t>Дементьева Е.В.</w:t>
      </w:r>
    </w:p>
    <w:p w:rsidR="00915D41" w:rsidRDefault="00915D41" w:rsidP="00915D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D41" w:rsidRDefault="00915D41" w:rsidP="00915D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01C1" w:rsidRPr="008C5F23" w:rsidRDefault="004701C1" w:rsidP="004701C1">
      <w:pPr>
        <w:rPr>
          <w:rFonts w:ascii="Times New Roman" w:hAnsi="Times New Roman"/>
          <w:sz w:val="24"/>
          <w:szCs w:val="24"/>
        </w:rPr>
      </w:pPr>
    </w:p>
    <w:p w:rsidR="004701C1" w:rsidRDefault="004701C1" w:rsidP="00470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701C1" w:rsidRPr="008C5F23" w:rsidRDefault="004701C1" w:rsidP="004701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</w:t>
      </w:r>
      <w:r w:rsidRPr="008C5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№ </w:t>
      </w:r>
      <w:r w:rsidR="00915D41">
        <w:rPr>
          <w:rFonts w:ascii="Times New Roman" w:hAnsi="Times New Roman"/>
          <w:sz w:val="24"/>
          <w:szCs w:val="24"/>
          <w:shd w:val="clear" w:color="auto" w:fill="FFFFFF" w:themeFill="background1"/>
        </w:rPr>
        <w:t>351</w:t>
      </w:r>
      <w:r w:rsidRPr="0005021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/ОД от </w:t>
      </w:r>
      <w:r w:rsidR="00915D41">
        <w:rPr>
          <w:rFonts w:ascii="Times New Roman" w:hAnsi="Times New Roman"/>
          <w:sz w:val="24"/>
          <w:szCs w:val="24"/>
          <w:shd w:val="clear" w:color="auto" w:fill="FFFFFF" w:themeFill="background1"/>
        </w:rPr>
        <w:t>06</w:t>
      </w:r>
      <w:r w:rsidR="000E19BF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915D41">
        <w:rPr>
          <w:rFonts w:ascii="Times New Roman" w:hAnsi="Times New Roman"/>
          <w:sz w:val="24"/>
          <w:szCs w:val="24"/>
          <w:shd w:val="clear" w:color="auto" w:fill="FFFFFF" w:themeFill="background1"/>
        </w:rPr>
        <w:t>10</w:t>
      </w:r>
      <w:r w:rsidR="000E19BF">
        <w:rPr>
          <w:rFonts w:ascii="Times New Roman" w:hAnsi="Times New Roman"/>
          <w:sz w:val="24"/>
          <w:szCs w:val="24"/>
          <w:shd w:val="clear" w:color="auto" w:fill="FFFFFF" w:themeFill="background1"/>
        </w:rPr>
        <w:t>.202</w:t>
      </w:r>
      <w:r w:rsidR="00915D41">
        <w:rPr>
          <w:rFonts w:ascii="Times New Roman" w:hAnsi="Times New Roman"/>
          <w:sz w:val="24"/>
          <w:szCs w:val="24"/>
          <w:shd w:val="clear" w:color="auto" w:fill="FFFFFF" w:themeFill="background1"/>
        </w:rPr>
        <w:t>5</w:t>
      </w:r>
      <w:r w:rsidRPr="0005021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г.</w:t>
      </w:r>
    </w:p>
    <w:p w:rsidR="004701C1" w:rsidRDefault="004701C1" w:rsidP="00470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701C1" w:rsidRPr="002248AD" w:rsidRDefault="004701C1" w:rsidP="00470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8AD">
        <w:rPr>
          <w:rFonts w:ascii="Times New Roman" w:hAnsi="Times New Roman"/>
          <w:b/>
          <w:sz w:val="24"/>
          <w:szCs w:val="24"/>
        </w:rPr>
        <w:t>Расписание учебно-консультационного пункта</w:t>
      </w:r>
    </w:p>
    <w:p w:rsidR="004701C1" w:rsidRPr="002248AD" w:rsidRDefault="004701C1" w:rsidP="00470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8AD">
        <w:rPr>
          <w:rFonts w:ascii="Times New Roman" w:hAnsi="Times New Roman"/>
          <w:b/>
          <w:sz w:val="24"/>
          <w:szCs w:val="24"/>
        </w:rPr>
        <w:t xml:space="preserve">по подготовке к ГИА 9, 11 классов на </w:t>
      </w:r>
    </w:p>
    <w:p w:rsidR="004701C1" w:rsidRPr="002248AD" w:rsidRDefault="004701C1" w:rsidP="004701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8AD">
        <w:rPr>
          <w:rFonts w:ascii="Times New Roman" w:hAnsi="Times New Roman"/>
          <w:b/>
          <w:sz w:val="24"/>
          <w:szCs w:val="24"/>
        </w:rPr>
        <w:t>202</w:t>
      </w:r>
      <w:r w:rsidR="00915D41">
        <w:rPr>
          <w:rFonts w:ascii="Times New Roman" w:hAnsi="Times New Roman"/>
          <w:b/>
          <w:sz w:val="24"/>
          <w:szCs w:val="24"/>
        </w:rPr>
        <w:t>5</w:t>
      </w:r>
      <w:r w:rsidRPr="002248AD">
        <w:rPr>
          <w:rFonts w:ascii="Times New Roman" w:hAnsi="Times New Roman"/>
          <w:b/>
          <w:sz w:val="24"/>
          <w:szCs w:val="24"/>
        </w:rPr>
        <w:t>-202</w:t>
      </w:r>
      <w:r w:rsidR="00915D41">
        <w:rPr>
          <w:rFonts w:ascii="Times New Roman" w:hAnsi="Times New Roman"/>
          <w:b/>
          <w:sz w:val="24"/>
          <w:szCs w:val="24"/>
        </w:rPr>
        <w:t>6</w:t>
      </w:r>
      <w:r w:rsidRPr="002248A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9493" w:type="dxa"/>
        <w:tblInd w:w="-318" w:type="dxa"/>
        <w:tblLook w:val="04A0" w:firstRow="1" w:lastRow="0" w:firstColumn="1" w:lastColumn="0" w:noHBand="0" w:noVBand="1"/>
      </w:tblPr>
      <w:tblGrid>
        <w:gridCol w:w="740"/>
        <w:gridCol w:w="2316"/>
        <w:gridCol w:w="2077"/>
        <w:gridCol w:w="1843"/>
        <w:gridCol w:w="2517"/>
      </w:tblGrid>
      <w:tr w:rsidR="006D35CB" w:rsidRPr="003B646C" w:rsidTr="00B57344">
        <w:tc>
          <w:tcPr>
            <w:tcW w:w="9493" w:type="dxa"/>
            <w:gridSpan w:val="5"/>
          </w:tcPr>
          <w:p w:rsidR="006D35CB" w:rsidRDefault="00774B4D" w:rsidP="007D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18.10.,15.11., 29.11., 13.12.,17.01., 31.01., 14.02., 07.03.,04.04.,18.04., 16.05.</w:t>
            </w:r>
          </w:p>
        </w:tc>
      </w:tr>
      <w:tr w:rsidR="006D35CB" w:rsidRPr="003B646C" w:rsidTr="006D35CB">
        <w:tc>
          <w:tcPr>
            <w:tcW w:w="740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Л.В.</w:t>
            </w:r>
          </w:p>
        </w:tc>
        <w:tc>
          <w:tcPr>
            <w:tcW w:w="2077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</w:tc>
        <w:tc>
          <w:tcPr>
            <w:tcW w:w="1843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Токарев Н.В.</w:t>
            </w:r>
          </w:p>
        </w:tc>
        <w:tc>
          <w:tcPr>
            <w:tcW w:w="2517" w:type="dxa"/>
          </w:tcPr>
          <w:p w:rsidR="006D35CB" w:rsidRDefault="006D35CB" w:rsidP="007D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Никонова Л.А.</w:t>
            </w:r>
          </w:p>
        </w:tc>
      </w:tr>
      <w:tr w:rsidR="006D35CB" w:rsidRPr="003B646C" w:rsidTr="006D35CB">
        <w:trPr>
          <w:cantSplit/>
          <w:trHeight w:val="2012"/>
        </w:trPr>
        <w:tc>
          <w:tcPr>
            <w:tcW w:w="740" w:type="dxa"/>
            <w:textDirection w:val="btLr"/>
          </w:tcPr>
          <w:p w:rsidR="006D35CB" w:rsidRPr="003B646C" w:rsidRDefault="006D35CB" w:rsidP="006D35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с 9-</w:t>
            </w:r>
            <w:proofErr w:type="gramStart"/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B646C"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:rsidR="006D35CB" w:rsidRPr="003B646C" w:rsidRDefault="006D35CB" w:rsidP="006D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Математика 9 класс</w:t>
            </w:r>
          </w:p>
          <w:p w:rsidR="006D35CB" w:rsidRPr="003B646C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6D35CB" w:rsidRDefault="006D35CB" w:rsidP="006D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6D35CB" w:rsidRPr="003B646C" w:rsidRDefault="006D35CB" w:rsidP="0091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 кл.</w:t>
            </w:r>
          </w:p>
        </w:tc>
        <w:tc>
          <w:tcPr>
            <w:tcW w:w="2517" w:type="dxa"/>
          </w:tcPr>
          <w:p w:rsidR="006D35CB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11 кл.</w:t>
            </w:r>
          </w:p>
        </w:tc>
      </w:tr>
      <w:tr w:rsidR="006D35CB" w:rsidRPr="003B646C" w:rsidTr="006D35CB">
        <w:trPr>
          <w:cantSplit/>
          <w:trHeight w:val="2157"/>
        </w:trPr>
        <w:tc>
          <w:tcPr>
            <w:tcW w:w="740" w:type="dxa"/>
            <w:textDirection w:val="btLr"/>
          </w:tcPr>
          <w:p w:rsidR="006D35CB" w:rsidRPr="003B646C" w:rsidRDefault="006D35CB" w:rsidP="006D35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с 10-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proofErr w:type="gramEnd"/>
            <w:r w:rsidRPr="003B646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316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Математика 11 кл.</w:t>
            </w:r>
          </w:p>
          <w:p w:rsidR="006D35CB" w:rsidRPr="003B646C" w:rsidRDefault="006D35CB" w:rsidP="00D6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46C">
              <w:rPr>
                <w:rFonts w:ascii="Times New Roman" w:hAnsi="Times New Roman" w:cs="Times New Roman"/>
                <w:sz w:val="24"/>
                <w:szCs w:val="24"/>
              </w:rPr>
              <w:t>(база, профиль)</w:t>
            </w:r>
          </w:p>
          <w:p w:rsidR="006D35CB" w:rsidRPr="003B646C" w:rsidRDefault="006D35CB" w:rsidP="006D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6D35CB" w:rsidRDefault="006D35CB" w:rsidP="006D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9 кл.</w:t>
            </w:r>
          </w:p>
          <w:p w:rsidR="006D35CB" w:rsidRPr="003B646C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5CB" w:rsidRPr="003B646C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9 кл.</w:t>
            </w:r>
          </w:p>
        </w:tc>
        <w:tc>
          <w:tcPr>
            <w:tcW w:w="2517" w:type="dxa"/>
          </w:tcPr>
          <w:p w:rsidR="006D35CB" w:rsidRDefault="006D35CB" w:rsidP="007D3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11 кл.</w:t>
            </w:r>
          </w:p>
        </w:tc>
      </w:tr>
    </w:tbl>
    <w:p w:rsidR="004701C1" w:rsidRDefault="004701C1" w:rsidP="004701C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56" w:type="dxa"/>
        <w:tblInd w:w="-318" w:type="dxa"/>
        <w:tblLook w:val="04A0" w:firstRow="1" w:lastRow="0" w:firstColumn="1" w:lastColumn="0" w:noHBand="0" w:noVBand="1"/>
      </w:tblPr>
      <w:tblGrid>
        <w:gridCol w:w="740"/>
        <w:gridCol w:w="1822"/>
        <w:gridCol w:w="1769"/>
        <w:gridCol w:w="2078"/>
        <w:gridCol w:w="1799"/>
        <w:gridCol w:w="1948"/>
      </w:tblGrid>
      <w:tr w:rsidR="00DA76AA" w:rsidRPr="003B646C" w:rsidTr="00A6404D">
        <w:tc>
          <w:tcPr>
            <w:tcW w:w="10156" w:type="dxa"/>
            <w:gridSpan w:val="6"/>
          </w:tcPr>
          <w:p w:rsidR="00DA76AA" w:rsidRPr="003B646C" w:rsidRDefault="00DA76AA" w:rsidP="007D3E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11.10., </w:t>
            </w:r>
            <w:r w:rsidR="00774B4D">
              <w:rPr>
                <w:rFonts w:ascii="Times New Roman" w:hAnsi="Times New Roman"/>
                <w:b/>
              </w:rPr>
              <w:t>08.11, 22.11.,06.12., 20.12., 24.01., 07.02., 21.02., 14.03., 11.04., 25.04., 23.05</w:t>
            </w:r>
          </w:p>
        </w:tc>
      </w:tr>
      <w:tr w:rsidR="00502BE6" w:rsidRPr="003B646C" w:rsidTr="00502BE6">
        <w:trPr>
          <w:trHeight w:val="606"/>
        </w:trPr>
        <w:tc>
          <w:tcPr>
            <w:tcW w:w="740" w:type="dxa"/>
          </w:tcPr>
          <w:p w:rsidR="00502BE6" w:rsidRPr="003B646C" w:rsidRDefault="00502BE6" w:rsidP="007D3E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2" w:type="dxa"/>
          </w:tcPr>
          <w:p w:rsidR="00502BE6" w:rsidRPr="003B646C" w:rsidRDefault="00502BE6" w:rsidP="007D3E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646C">
              <w:rPr>
                <w:rFonts w:ascii="Times New Roman" w:hAnsi="Times New Roman"/>
                <w:b/>
                <w:sz w:val="20"/>
                <w:szCs w:val="20"/>
              </w:rPr>
              <w:t>Калкаманова Г.Т.</w:t>
            </w:r>
          </w:p>
        </w:tc>
        <w:tc>
          <w:tcPr>
            <w:tcW w:w="1769" w:type="dxa"/>
          </w:tcPr>
          <w:p w:rsidR="00502BE6" w:rsidRPr="003B646C" w:rsidRDefault="00502BE6" w:rsidP="007D3E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646C">
              <w:rPr>
                <w:rFonts w:ascii="Times New Roman" w:hAnsi="Times New Roman"/>
                <w:b/>
                <w:sz w:val="20"/>
                <w:szCs w:val="20"/>
              </w:rPr>
              <w:t>Браун Н.В.</w:t>
            </w:r>
          </w:p>
        </w:tc>
        <w:tc>
          <w:tcPr>
            <w:tcW w:w="2078" w:type="dxa"/>
          </w:tcPr>
          <w:p w:rsidR="00502BE6" w:rsidRPr="003B646C" w:rsidRDefault="00502BE6" w:rsidP="007D3E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646C">
              <w:rPr>
                <w:rFonts w:ascii="Times New Roman" w:hAnsi="Times New Roman"/>
                <w:b/>
                <w:sz w:val="20"/>
                <w:szCs w:val="20"/>
              </w:rPr>
              <w:t>Дементьева Е.В.</w:t>
            </w:r>
          </w:p>
        </w:tc>
        <w:tc>
          <w:tcPr>
            <w:tcW w:w="1799" w:type="dxa"/>
          </w:tcPr>
          <w:p w:rsidR="00502BE6" w:rsidRDefault="00502BE6" w:rsidP="007D3E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Зенкина В.А.</w:t>
            </w:r>
          </w:p>
        </w:tc>
        <w:tc>
          <w:tcPr>
            <w:tcW w:w="1948" w:type="dxa"/>
          </w:tcPr>
          <w:p w:rsidR="00502BE6" w:rsidRPr="003B646C" w:rsidRDefault="00502BE6" w:rsidP="007D3E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Панюкова Н.Л.</w:t>
            </w:r>
          </w:p>
        </w:tc>
      </w:tr>
      <w:tr w:rsidR="00502BE6" w:rsidRPr="003B646C" w:rsidTr="00502BE6">
        <w:trPr>
          <w:cantSplit/>
          <w:trHeight w:val="2271"/>
        </w:trPr>
        <w:tc>
          <w:tcPr>
            <w:tcW w:w="740" w:type="dxa"/>
            <w:textDirection w:val="btLr"/>
          </w:tcPr>
          <w:p w:rsidR="00502BE6" w:rsidRPr="003B646C" w:rsidRDefault="00502BE6" w:rsidP="006D35C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46C">
              <w:rPr>
                <w:rFonts w:ascii="Times New Roman" w:hAnsi="Times New Roman"/>
                <w:sz w:val="24"/>
                <w:szCs w:val="24"/>
              </w:rPr>
              <w:t>9-00 до 10-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B64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2" w:type="dxa"/>
          </w:tcPr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>11 кл.</w:t>
            </w:r>
          </w:p>
        </w:tc>
        <w:tc>
          <w:tcPr>
            <w:tcW w:w="1769" w:type="dxa"/>
          </w:tcPr>
          <w:p w:rsidR="00502BE6" w:rsidRDefault="00502BE6" w:rsidP="006D35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  <w:p w:rsidR="00502BE6" w:rsidRDefault="00502BE6" w:rsidP="006D35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646C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3B646C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02BE6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9 кл.</w:t>
            </w:r>
          </w:p>
        </w:tc>
        <w:tc>
          <w:tcPr>
            <w:tcW w:w="1948" w:type="dxa"/>
          </w:tcPr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9 кл.</w:t>
            </w:r>
          </w:p>
        </w:tc>
      </w:tr>
      <w:tr w:rsidR="00502BE6" w:rsidRPr="003B646C" w:rsidTr="00502BE6">
        <w:trPr>
          <w:cantSplit/>
          <w:trHeight w:val="2386"/>
        </w:trPr>
        <w:tc>
          <w:tcPr>
            <w:tcW w:w="740" w:type="dxa"/>
            <w:textDirection w:val="btLr"/>
          </w:tcPr>
          <w:p w:rsidR="00502BE6" w:rsidRPr="003B646C" w:rsidRDefault="00502BE6" w:rsidP="006D35C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>с 10-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B646C"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646C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1822" w:type="dxa"/>
          </w:tcPr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 xml:space="preserve"> 11 кл.</w:t>
            </w: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502BE6" w:rsidRPr="003B646C" w:rsidRDefault="00502BE6" w:rsidP="003B646C">
            <w:pPr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  <w:p w:rsidR="00502BE6" w:rsidRPr="003B646C" w:rsidRDefault="00502BE6" w:rsidP="003B64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кл.</w:t>
            </w:r>
          </w:p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02BE6" w:rsidRPr="003B646C" w:rsidRDefault="00502BE6" w:rsidP="006D35CB">
            <w:pPr>
              <w:rPr>
                <w:rFonts w:ascii="Times New Roman" w:hAnsi="Times New Roman"/>
                <w:sz w:val="24"/>
                <w:szCs w:val="24"/>
              </w:rPr>
            </w:pPr>
            <w:r w:rsidRPr="003B646C">
              <w:rPr>
                <w:rFonts w:ascii="Times New Roman" w:hAnsi="Times New Roman"/>
                <w:sz w:val="24"/>
                <w:szCs w:val="24"/>
              </w:rPr>
              <w:t>История,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обществознание</w:t>
            </w:r>
            <w:r w:rsidRPr="003B646C">
              <w:rPr>
                <w:rFonts w:ascii="Times New Roman" w:hAnsi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1799" w:type="dxa"/>
          </w:tcPr>
          <w:p w:rsidR="00502BE6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502BE6" w:rsidRPr="003B646C" w:rsidRDefault="00502BE6" w:rsidP="007D3E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11 класс</w:t>
            </w:r>
          </w:p>
        </w:tc>
      </w:tr>
    </w:tbl>
    <w:p w:rsidR="00DE2C73" w:rsidRDefault="00DE2C73" w:rsidP="002E56D2">
      <w:pPr>
        <w:spacing w:after="0"/>
      </w:pPr>
    </w:p>
    <w:sectPr w:rsidR="00DE2C73" w:rsidSect="006D35C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6A0"/>
    <w:multiLevelType w:val="hybridMultilevel"/>
    <w:tmpl w:val="52F019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CF"/>
    <w:rsid w:val="000E19BF"/>
    <w:rsid w:val="00183CFD"/>
    <w:rsid w:val="001D39F3"/>
    <w:rsid w:val="002E56D2"/>
    <w:rsid w:val="003B646C"/>
    <w:rsid w:val="003D2E18"/>
    <w:rsid w:val="00436E72"/>
    <w:rsid w:val="00467831"/>
    <w:rsid w:val="004701C1"/>
    <w:rsid w:val="00502BE6"/>
    <w:rsid w:val="006753CF"/>
    <w:rsid w:val="006A60D3"/>
    <w:rsid w:val="006D35CB"/>
    <w:rsid w:val="00774B4D"/>
    <w:rsid w:val="00797596"/>
    <w:rsid w:val="00876CD9"/>
    <w:rsid w:val="00915D41"/>
    <w:rsid w:val="009E2470"/>
    <w:rsid w:val="00B3745F"/>
    <w:rsid w:val="00BD00BA"/>
    <w:rsid w:val="00D64719"/>
    <w:rsid w:val="00DA76AA"/>
    <w:rsid w:val="00DE2C73"/>
    <w:rsid w:val="00E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A6CA5-ED54-462E-88C5-8128A96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C1"/>
    <w:pPr>
      <w:ind w:left="720"/>
      <w:contextualSpacing/>
    </w:pPr>
  </w:style>
  <w:style w:type="table" w:styleId="a4">
    <w:name w:val="Table Grid"/>
    <w:basedOn w:val="a1"/>
    <w:uiPriority w:val="59"/>
    <w:rsid w:val="0047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701C1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470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0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2025-10-06T06:53:00Z</cp:lastPrinted>
  <dcterms:created xsi:type="dcterms:W3CDTF">2021-11-01T06:00:00Z</dcterms:created>
  <dcterms:modified xsi:type="dcterms:W3CDTF">2025-10-06T06:54:00Z</dcterms:modified>
</cp:coreProperties>
</file>